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466194" w:rsidRPr="00466194">
        <w:rPr>
          <w:rFonts w:ascii="Times New Roman" w:hAnsi="Times New Roman"/>
          <w:sz w:val="24"/>
          <w:szCs w:val="24"/>
          <w:u w:val="single"/>
        </w:rPr>
        <w:t xml:space="preserve"> 15</w:t>
      </w:r>
      <w:r w:rsidR="00466194">
        <w:rPr>
          <w:rFonts w:ascii="Times New Roman" w:hAnsi="Times New Roman"/>
          <w:sz w:val="24"/>
          <w:szCs w:val="24"/>
          <w:u w:val="single"/>
        </w:rPr>
        <w:t xml:space="preserve"> июн</w:t>
      </w:r>
      <w:r w:rsidR="00466194" w:rsidRPr="00466194">
        <w:rPr>
          <w:rFonts w:ascii="Times New Roman" w:hAnsi="Times New Roman"/>
          <w:sz w:val="24"/>
          <w:szCs w:val="24"/>
          <w:u w:val="single"/>
        </w:rPr>
        <w:t>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88242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1D1178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88242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88242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88242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1738800,00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88242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18900,00</w:t>
            </w:r>
          </w:p>
        </w:tc>
        <w:tc>
          <w:tcPr>
            <w:tcW w:w="1560" w:type="dxa"/>
          </w:tcPr>
          <w:p w:rsidR="00663C17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66194" w:rsidRPr="008E08BD" w:rsidTr="00466194">
        <w:trPr>
          <w:trHeight w:val="449"/>
        </w:trPr>
        <w:tc>
          <w:tcPr>
            <w:tcW w:w="2376" w:type="dxa"/>
            <w:vMerge w:val="restart"/>
          </w:tcPr>
          <w:p w:rsidR="00466194" w:rsidRDefault="0046619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466194" w:rsidRDefault="0046619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466194" w:rsidRPr="008E08BD" w:rsidRDefault="0046619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466194" w:rsidRPr="00466194" w:rsidRDefault="00466194" w:rsidP="00BC27F7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BC27F7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</w:p>
        </w:tc>
        <w:tc>
          <w:tcPr>
            <w:tcW w:w="1134" w:type="dxa"/>
          </w:tcPr>
          <w:p w:rsidR="00466194" w:rsidRPr="00714725" w:rsidRDefault="0046619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466194" w:rsidRPr="00714725" w:rsidRDefault="0046619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66194" w:rsidRPr="00D42474" w:rsidRDefault="0046619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66194" w:rsidRPr="00D42474" w:rsidRDefault="0046619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66194" w:rsidRPr="00D42474" w:rsidRDefault="0046619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66194" w:rsidRPr="00D42474" w:rsidRDefault="0046619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66194" w:rsidRPr="00D42474" w:rsidRDefault="0046619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66194" w:rsidRPr="00D42474" w:rsidRDefault="0046619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66194" w:rsidRPr="00D42474" w:rsidRDefault="0046619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66194" w:rsidRPr="00D42474" w:rsidRDefault="0046619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88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714725" w:rsidRDefault="00714725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882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034E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CA9" w:rsidRPr="008E08BD" w:rsidTr="002C7EE8">
        <w:tc>
          <w:tcPr>
            <w:tcW w:w="2376" w:type="dxa"/>
            <w:vMerge w:val="restart"/>
          </w:tcPr>
          <w:p w:rsidR="000E1CA9" w:rsidRDefault="000E1CA9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096D2C" w:rsidRDefault="00096D2C" w:rsidP="00096D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E1CA9" w:rsidRDefault="00096D2C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1590392020</w:t>
            </w:r>
          </w:p>
          <w:p w:rsidR="00096D2C" w:rsidRPr="00096D2C" w:rsidRDefault="00096D2C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0E1CA9" w:rsidRPr="00E048B2" w:rsidRDefault="000E1CA9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</w:t>
            </w:r>
          </w:p>
        </w:tc>
        <w:tc>
          <w:tcPr>
            <w:tcW w:w="1134" w:type="dxa"/>
          </w:tcPr>
          <w:p w:rsidR="000E1CA9" w:rsidRPr="00A6568C" w:rsidRDefault="000E1CA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1CA9" w:rsidRPr="00FD7E5F" w:rsidRDefault="00FD7E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277400,00</w:t>
            </w:r>
          </w:p>
        </w:tc>
        <w:tc>
          <w:tcPr>
            <w:tcW w:w="1560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E1CA9" w:rsidRPr="008E08BD" w:rsidTr="002C7EE8">
        <w:tc>
          <w:tcPr>
            <w:tcW w:w="2376" w:type="dxa"/>
            <w:vMerge/>
          </w:tcPr>
          <w:p w:rsidR="000E1CA9" w:rsidRDefault="000E1CA9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1CA9" w:rsidRDefault="000E1CA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A9" w:rsidRDefault="000E1CA9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0E1CA9" w:rsidRDefault="00FD7E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1CA9" w:rsidRPr="00980AE2" w:rsidRDefault="00980AE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776400,00</w:t>
            </w:r>
          </w:p>
        </w:tc>
        <w:tc>
          <w:tcPr>
            <w:tcW w:w="1560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E1CA9" w:rsidRPr="008E08BD" w:rsidTr="002C7EE8">
        <w:tc>
          <w:tcPr>
            <w:tcW w:w="2376" w:type="dxa"/>
            <w:vMerge/>
          </w:tcPr>
          <w:p w:rsidR="000E1CA9" w:rsidRDefault="000E1CA9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1CA9" w:rsidRDefault="000E1CA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A9" w:rsidRDefault="000E1CA9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0E1CA9" w:rsidRDefault="00FD7E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1CA9" w:rsidRPr="00B668C0" w:rsidRDefault="00B668C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637500,00</w:t>
            </w:r>
          </w:p>
        </w:tc>
        <w:tc>
          <w:tcPr>
            <w:tcW w:w="1560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E1CA9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A74E1" w:rsidRPr="008E08BD" w:rsidTr="002C7EE8">
        <w:tc>
          <w:tcPr>
            <w:tcW w:w="2376" w:type="dxa"/>
            <w:vMerge w:val="restart"/>
          </w:tcPr>
          <w:p w:rsidR="007A74E1" w:rsidRDefault="007A74E1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участия населения в непрерывном образовании</w:t>
            </w:r>
          </w:p>
        </w:tc>
        <w:tc>
          <w:tcPr>
            <w:tcW w:w="1560" w:type="dxa"/>
            <w:vMerge w:val="restart"/>
          </w:tcPr>
          <w:p w:rsidR="009350F6" w:rsidRDefault="009350F6" w:rsidP="009350F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7A74E1" w:rsidRDefault="009350F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1590592020</w:t>
            </w:r>
          </w:p>
          <w:p w:rsidR="009350F6" w:rsidRPr="009350F6" w:rsidRDefault="009350F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7A74E1" w:rsidRDefault="007A74E1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7A74E1" w:rsidRDefault="007A74E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A74E1" w:rsidRDefault="007A74E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244988,00</w:t>
            </w:r>
          </w:p>
        </w:tc>
        <w:tc>
          <w:tcPr>
            <w:tcW w:w="1560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A74E1" w:rsidRPr="008E08BD" w:rsidTr="002C7EE8">
        <w:tc>
          <w:tcPr>
            <w:tcW w:w="2376" w:type="dxa"/>
            <w:vMerge/>
          </w:tcPr>
          <w:p w:rsidR="007A74E1" w:rsidRDefault="007A74E1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74E1" w:rsidRDefault="007A74E1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4E1" w:rsidRPr="000D0B5E" w:rsidRDefault="007A74E1" w:rsidP="000D0B5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D0B5E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</w:p>
        </w:tc>
        <w:tc>
          <w:tcPr>
            <w:tcW w:w="1134" w:type="dxa"/>
          </w:tcPr>
          <w:p w:rsidR="007A74E1" w:rsidRDefault="007A74E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74E1" w:rsidRDefault="007A74E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36974,00</w:t>
            </w:r>
          </w:p>
        </w:tc>
        <w:tc>
          <w:tcPr>
            <w:tcW w:w="1560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A74E1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A1E5D" w:rsidRPr="008E08BD" w:rsidTr="002C7EE8">
        <w:tc>
          <w:tcPr>
            <w:tcW w:w="2376" w:type="dxa"/>
            <w:vMerge w:val="restart"/>
          </w:tcPr>
          <w:p w:rsidR="008A1E5D" w:rsidRPr="00336D05" w:rsidRDefault="008A1E5D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05">
              <w:rPr>
                <w:rFonts w:ascii="Times New Roman" w:hAnsi="Times New Roman"/>
                <w:sz w:val="24"/>
                <w:szCs w:val="24"/>
              </w:rPr>
              <w:t>Выборочное обследование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йственной деятельности личных  </w:t>
            </w:r>
            <w:r w:rsidRPr="00336D05">
              <w:rPr>
                <w:rFonts w:ascii="Times New Roman" w:hAnsi="Times New Roman"/>
                <w:sz w:val="24"/>
                <w:szCs w:val="24"/>
              </w:rPr>
              <w:t>подсобных и других индивидуальных хозяйств</w:t>
            </w:r>
            <w:r w:rsidR="00DE4D4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D05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60" w:type="dxa"/>
            <w:vMerge w:val="restart"/>
          </w:tcPr>
          <w:p w:rsidR="00EB459F" w:rsidRDefault="00EB459F" w:rsidP="00EB45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A1E5D" w:rsidRDefault="00EB459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1590692020</w:t>
            </w:r>
          </w:p>
          <w:p w:rsidR="00EB459F" w:rsidRPr="00EB459F" w:rsidRDefault="00EB459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8A1E5D" w:rsidRDefault="008A1E5D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  <w:tc>
          <w:tcPr>
            <w:tcW w:w="1560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A1E5D" w:rsidRPr="008E08BD" w:rsidTr="002C7EE8">
        <w:tc>
          <w:tcPr>
            <w:tcW w:w="2376" w:type="dxa"/>
            <w:vMerge/>
          </w:tcPr>
          <w:p w:rsidR="008A1E5D" w:rsidRPr="00336D05" w:rsidRDefault="008A1E5D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1E5D" w:rsidRDefault="008A1E5D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1E5D" w:rsidRDefault="008A1E5D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1454112,00</w:t>
            </w:r>
          </w:p>
        </w:tc>
        <w:tc>
          <w:tcPr>
            <w:tcW w:w="1560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A1E5D" w:rsidRPr="008E08BD" w:rsidTr="002C7EE8">
        <w:tc>
          <w:tcPr>
            <w:tcW w:w="2376" w:type="dxa"/>
            <w:vMerge/>
          </w:tcPr>
          <w:p w:rsidR="008A1E5D" w:rsidRPr="00336D05" w:rsidRDefault="008A1E5D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1E5D" w:rsidRDefault="008A1E5D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1E5D" w:rsidRDefault="008A1E5D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территориального уровня</w:t>
            </w:r>
          </w:p>
        </w:tc>
        <w:tc>
          <w:tcPr>
            <w:tcW w:w="1134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1E5D" w:rsidRDefault="008A1E5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77256,00</w:t>
            </w:r>
          </w:p>
        </w:tc>
        <w:tc>
          <w:tcPr>
            <w:tcW w:w="1560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A1E5D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11C66" w:rsidRPr="008E08BD" w:rsidTr="002C7EE8">
        <w:tc>
          <w:tcPr>
            <w:tcW w:w="2376" w:type="dxa"/>
          </w:tcPr>
          <w:p w:rsidR="00011C66" w:rsidRPr="00336D05" w:rsidRDefault="00011C6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за объёмами продажи товаров на розничных рынках</w:t>
            </w:r>
          </w:p>
        </w:tc>
        <w:tc>
          <w:tcPr>
            <w:tcW w:w="1560" w:type="dxa"/>
          </w:tcPr>
          <w:p w:rsidR="00011C66" w:rsidRDefault="00EB459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157 0113</w:t>
            </w:r>
          </w:p>
          <w:p w:rsidR="00EB459F" w:rsidRDefault="00EB459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1590190019</w:t>
            </w:r>
          </w:p>
          <w:p w:rsidR="00EB459F" w:rsidRPr="00EB459F" w:rsidRDefault="00EB459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011C66" w:rsidRDefault="00011C66" w:rsidP="00034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11C66" w:rsidRPr="00011C66" w:rsidRDefault="00011C6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011C66" w:rsidRPr="00011C66" w:rsidRDefault="00011C6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127631,68</w:t>
            </w:r>
          </w:p>
        </w:tc>
        <w:tc>
          <w:tcPr>
            <w:tcW w:w="1560" w:type="dxa"/>
          </w:tcPr>
          <w:p w:rsidR="00011C66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11C66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11C66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11C66" w:rsidRPr="00084F20" w:rsidRDefault="00084F2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1C66"/>
    <w:rsid w:val="00013EB8"/>
    <w:rsid w:val="00022656"/>
    <w:rsid w:val="0002626B"/>
    <w:rsid w:val="00034E5F"/>
    <w:rsid w:val="00035C4F"/>
    <w:rsid w:val="0006138E"/>
    <w:rsid w:val="000763ED"/>
    <w:rsid w:val="00084F20"/>
    <w:rsid w:val="00094AE5"/>
    <w:rsid w:val="00096D2C"/>
    <w:rsid w:val="000D0B5E"/>
    <w:rsid w:val="000D74AD"/>
    <w:rsid w:val="000E1CA9"/>
    <w:rsid w:val="000F57E6"/>
    <w:rsid w:val="001158FA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D1178"/>
    <w:rsid w:val="001E1DE8"/>
    <w:rsid w:val="001E754B"/>
    <w:rsid w:val="001F37AD"/>
    <w:rsid w:val="001F60B4"/>
    <w:rsid w:val="001F7364"/>
    <w:rsid w:val="00206EC0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27A0A"/>
    <w:rsid w:val="00336D05"/>
    <w:rsid w:val="003377C4"/>
    <w:rsid w:val="00345052"/>
    <w:rsid w:val="00365AD7"/>
    <w:rsid w:val="00370F21"/>
    <w:rsid w:val="00397BFD"/>
    <w:rsid w:val="003A1E32"/>
    <w:rsid w:val="003C20DA"/>
    <w:rsid w:val="003C241B"/>
    <w:rsid w:val="00400774"/>
    <w:rsid w:val="00406059"/>
    <w:rsid w:val="00411B25"/>
    <w:rsid w:val="00446E37"/>
    <w:rsid w:val="00466194"/>
    <w:rsid w:val="004878D2"/>
    <w:rsid w:val="004900B4"/>
    <w:rsid w:val="004A464D"/>
    <w:rsid w:val="004A53F3"/>
    <w:rsid w:val="004B2C17"/>
    <w:rsid w:val="004B6A1C"/>
    <w:rsid w:val="004C242A"/>
    <w:rsid w:val="00543FA6"/>
    <w:rsid w:val="0054645E"/>
    <w:rsid w:val="0055166B"/>
    <w:rsid w:val="005523B8"/>
    <w:rsid w:val="00556B0B"/>
    <w:rsid w:val="005A09A1"/>
    <w:rsid w:val="005A2230"/>
    <w:rsid w:val="005A5390"/>
    <w:rsid w:val="005C6B50"/>
    <w:rsid w:val="005D7692"/>
    <w:rsid w:val="005F478C"/>
    <w:rsid w:val="00616483"/>
    <w:rsid w:val="006249C4"/>
    <w:rsid w:val="00626665"/>
    <w:rsid w:val="00627225"/>
    <w:rsid w:val="0064143C"/>
    <w:rsid w:val="006516CE"/>
    <w:rsid w:val="00653A6B"/>
    <w:rsid w:val="00663C17"/>
    <w:rsid w:val="00682D28"/>
    <w:rsid w:val="006834AF"/>
    <w:rsid w:val="00685CCB"/>
    <w:rsid w:val="00692BF5"/>
    <w:rsid w:val="006B33D0"/>
    <w:rsid w:val="006B5CE2"/>
    <w:rsid w:val="006C7E2A"/>
    <w:rsid w:val="006E765F"/>
    <w:rsid w:val="006F4C30"/>
    <w:rsid w:val="00714725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A74E1"/>
    <w:rsid w:val="007B36B7"/>
    <w:rsid w:val="007B3ACF"/>
    <w:rsid w:val="007B6FD2"/>
    <w:rsid w:val="007C727F"/>
    <w:rsid w:val="007F29D9"/>
    <w:rsid w:val="007F4832"/>
    <w:rsid w:val="007F6C24"/>
    <w:rsid w:val="00810A51"/>
    <w:rsid w:val="00825F38"/>
    <w:rsid w:val="00826668"/>
    <w:rsid w:val="00836317"/>
    <w:rsid w:val="008408FF"/>
    <w:rsid w:val="00856121"/>
    <w:rsid w:val="0085770B"/>
    <w:rsid w:val="00873C63"/>
    <w:rsid w:val="00881169"/>
    <w:rsid w:val="0088242A"/>
    <w:rsid w:val="008835CA"/>
    <w:rsid w:val="008876AA"/>
    <w:rsid w:val="008A1E5D"/>
    <w:rsid w:val="008A23A9"/>
    <w:rsid w:val="008B0BDF"/>
    <w:rsid w:val="008C21E6"/>
    <w:rsid w:val="008D43F0"/>
    <w:rsid w:val="008F2DD5"/>
    <w:rsid w:val="008F5482"/>
    <w:rsid w:val="0090302C"/>
    <w:rsid w:val="00911363"/>
    <w:rsid w:val="00924806"/>
    <w:rsid w:val="00932E66"/>
    <w:rsid w:val="009350F6"/>
    <w:rsid w:val="00940EB1"/>
    <w:rsid w:val="00941D7D"/>
    <w:rsid w:val="00956F9A"/>
    <w:rsid w:val="00965CB2"/>
    <w:rsid w:val="009806C3"/>
    <w:rsid w:val="00980AE2"/>
    <w:rsid w:val="00981A19"/>
    <w:rsid w:val="009839D5"/>
    <w:rsid w:val="009A2E6D"/>
    <w:rsid w:val="009B4EA4"/>
    <w:rsid w:val="009C4F43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78A1"/>
    <w:rsid w:val="00A33F8D"/>
    <w:rsid w:val="00A46756"/>
    <w:rsid w:val="00A523B1"/>
    <w:rsid w:val="00A54DFA"/>
    <w:rsid w:val="00A61966"/>
    <w:rsid w:val="00A6568C"/>
    <w:rsid w:val="00A750F5"/>
    <w:rsid w:val="00A763D9"/>
    <w:rsid w:val="00A958E6"/>
    <w:rsid w:val="00AA23D0"/>
    <w:rsid w:val="00AA5FA8"/>
    <w:rsid w:val="00AA7915"/>
    <w:rsid w:val="00AB199A"/>
    <w:rsid w:val="00AB511D"/>
    <w:rsid w:val="00AC1132"/>
    <w:rsid w:val="00AD255C"/>
    <w:rsid w:val="00AE5C83"/>
    <w:rsid w:val="00AE61FB"/>
    <w:rsid w:val="00B03396"/>
    <w:rsid w:val="00B03BAD"/>
    <w:rsid w:val="00B16056"/>
    <w:rsid w:val="00B21A82"/>
    <w:rsid w:val="00B31FBA"/>
    <w:rsid w:val="00B40EFB"/>
    <w:rsid w:val="00B538F2"/>
    <w:rsid w:val="00B61816"/>
    <w:rsid w:val="00B61899"/>
    <w:rsid w:val="00B61AE7"/>
    <w:rsid w:val="00B6671C"/>
    <w:rsid w:val="00B668C0"/>
    <w:rsid w:val="00B712F4"/>
    <w:rsid w:val="00B7457E"/>
    <w:rsid w:val="00B749AD"/>
    <w:rsid w:val="00B847BB"/>
    <w:rsid w:val="00BA1992"/>
    <w:rsid w:val="00BB30D0"/>
    <w:rsid w:val="00BC27F7"/>
    <w:rsid w:val="00BD1D5E"/>
    <w:rsid w:val="00BE1A90"/>
    <w:rsid w:val="00BE483B"/>
    <w:rsid w:val="00BF09B9"/>
    <w:rsid w:val="00BF37DD"/>
    <w:rsid w:val="00BF6CAF"/>
    <w:rsid w:val="00C05337"/>
    <w:rsid w:val="00C149F1"/>
    <w:rsid w:val="00C451F8"/>
    <w:rsid w:val="00C457E3"/>
    <w:rsid w:val="00C5216C"/>
    <w:rsid w:val="00C6650E"/>
    <w:rsid w:val="00CA30FD"/>
    <w:rsid w:val="00CB708D"/>
    <w:rsid w:val="00CC619C"/>
    <w:rsid w:val="00CE5E9B"/>
    <w:rsid w:val="00CE65B9"/>
    <w:rsid w:val="00CF540D"/>
    <w:rsid w:val="00D00DF4"/>
    <w:rsid w:val="00D159A3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D7DA0"/>
    <w:rsid w:val="00DE4D4F"/>
    <w:rsid w:val="00DF021E"/>
    <w:rsid w:val="00DF40E6"/>
    <w:rsid w:val="00DF70C9"/>
    <w:rsid w:val="00E03C26"/>
    <w:rsid w:val="00E048B2"/>
    <w:rsid w:val="00E10B6D"/>
    <w:rsid w:val="00E2361B"/>
    <w:rsid w:val="00E3536E"/>
    <w:rsid w:val="00E4533D"/>
    <w:rsid w:val="00E51503"/>
    <w:rsid w:val="00E55997"/>
    <w:rsid w:val="00E64B1B"/>
    <w:rsid w:val="00E66F4D"/>
    <w:rsid w:val="00E854ED"/>
    <w:rsid w:val="00EB459F"/>
    <w:rsid w:val="00EC078E"/>
    <w:rsid w:val="00EE1FC6"/>
    <w:rsid w:val="00EE2372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D7E5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59</cp:revision>
  <cp:lastPrinted>2019-06-20T04:19:00Z</cp:lastPrinted>
  <dcterms:created xsi:type="dcterms:W3CDTF">2019-06-20T08:18:00Z</dcterms:created>
  <dcterms:modified xsi:type="dcterms:W3CDTF">2020-11-19T02:14:00Z</dcterms:modified>
</cp:coreProperties>
</file>